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5C" w:rsidRDefault="00E85C10" w:rsidP="00D0185C">
      <w:pPr>
        <w:tabs>
          <w:tab w:val="right" w:pos="15876"/>
        </w:tabs>
      </w:pPr>
      <w:r w:rsidRPr="00E85C1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60288" stroked="f">
            <v:textbox style="mso-next-textbox:#_x0000_s1036">
              <w:txbxContent>
                <w:p w:rsidR="00D0185C" w:rsidRDefault="00D0185C" w:rsidP="00D0185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E85C10">
        <w:pict>
          <v:shape id="_x0000_s1037" type="#_x0000_t202" style="position:absolute;left:0;text-align:left;margin-left:92.4pt;margin-top:-1.05pt;width:174.9pt;height:36.85pt;z-index:251661312" stroked="f">
            <v:textbox style="mso-next-textbox:#_x0000_s1037">
              <w:txbxContent>
                <w:p w:rsidR="00D0185C" w:rsidRDefault="00D0185C" w:rsidP="00D0185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D0185C" w:rsidRDefault="00D0185C" w:rsidP="00D0185C"/>
              </w:txbxContent>
            </v:textbox>
          </v:shape>
        </w:pict>
      </w:r>
      <w:r w:rsidRPr="00E85C10">
        <w:pict>
          <v:shape id="_x0000_s1038" type="#_x0000_t202" style="position:absolute;left:0;text-align:left;margin-left:402.9pt;margin-top:37.95pt;width:386.95pt;height:82.5pt;z-index:251662336">
            <v:textbox style="mso-next-textbox:#_x0000_s1038">
              <w:txbxContent>
                <w:p w:rsidR="00D0185C" w:rsidRDefault="00D0185C" w:rsidP="00D0185C"/>
              </w:txbxContent>
            </v:textbox>
          </v:shape>
        </w:pict>
      </w:r>
      <w:r w:rsidRPr="00E85C10">
        <w:pict>
          <v:shape id="_x0000_s1039" type="#_x0000_t202" style="position:absolute;left:0;text-align:left;margin-left:-4.35pt;margin-top:37.95pt;width:391.45pt;height:82.5pt;z-index:251663360">
            <v:textbox style="mso-next-textbox:#_x0000_s1039">
              <w:txbxContent>
                <w:p w:rsidR="00D0185C" w:rsidRDefault="00D0185C" w:rsidP="00D0185C"/>
              </w:txbxContent>
            </v:textbox>
          </v:shape>
        </w:pict>
      </w:r>
      <w:r w:rsidRPr="00E85C10">
        <w:pict>
          <v:shape id="_x0000_s1040" type="#_x0000_t202" style="position:absolute;left:0;text-align:left;margin-left:382.65pt;margin-top:3.45pt;width:20.25pt;height:547.1pt;z-index:251664384" fillcolor="white [3212]">
            <v:textbox style="mso-next-textbox:#_x0000_s1040">
              <w:txbxContent>
                <w:p w:rsidR="00D0185C" w:rsidRDefault="00D0185C" w:rsidP="00D0185C">
                  <w:pPr>
                    <w:rPr>
                      <w:lang w:val="fr-FR"/>
                    </w:rPr>
                  </w:pPr>
                </w:p>
                <w:p w:rsidR="00D0185C" w:rsidRDefault="00D0185C" w:rsidP="00D0185C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E85C10">
        <w:pict>
          <v:shape id="_x0000_s1041" type="#_x0000_t202" style="position:absolute;left:0;text-align:left;margin-left:387.1pt;margin-top:3.45pt;width:11.35pt;height:547.1pt;z-index:251665408;mso-position-horizontal-relative:margin">
            <v:textbox style="mso-next-textbox:#_x0000_s1041">
              <w:txbxContent>
                <w:p w:rsidR="00D0185C" w:rsidRDefault="00D0185C" w:rsidP="00D0185C"/>
              </w:txbxContent>
            </v:textbox>
            <w10:wrap anchorx="margin"/>
          </v:shape>
        </w:pict>
      </w:r>
    </w:p>
    <w:p w:rsidR="00D0185C" w:rsidRDefault="00D0185C" w:rsidP="00D0185C"/>
    <w:p w:rsidR="00D0185C" w:rsidRDefault="00E85C10" w:rsidP="00D0185C">
      <w:r w:rsidRPr="00E85C10">
        <w:pict>
          <v:shape id="_x0000_s1044" type="#_x0000_t202" style="position:absolute;left:0;text-align:left;margin-left:-.6pt;margin-top:15.3pt;width:383.25pt;height:77.55pt;z-index:251668480" stroked="f">
            <v:textbox style="mso-next-textbox:#_x0000_s1044">
              <w:txbxContent>
                <w:p w:rsidR="00D0185C" w:rsidRPr="00276482" w:rsidRDefault="00D0185C" w:rsidP="00D0185C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3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Niveau : 4AEP       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Faire son marché/Les repas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noms féminins en « ie »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les noms féminins en « ie »</w:t>
                  </w:r>
                </w:p>
                <w:p w:rsidR="00D0185C" w:rsidRDefault="00D0185C" w:rsidP="00D0185C">
                  <w:pPr>
                    <w:jc w:val="right"/>
                  </w:pPr>
                </w:p>
                <w:p w:rsidR="00D0185C" w:rsidRDefault="00D0185C" w:rsidP="00D0185C">
                  <w:pPr>
                    <w:jc w:val="right"/>
                    <w:rPr>
                      <w:lang w:val="fr-FR"/>
                    </w:rPr>
                  </w:pPr>
                </w:p>
                <w:p w:rsidR="00D0185C" w:rsidRDefault="00D0185C" w:rsidP="00D0185C"/>
              </w:txbxContent>
            </v:textbox>
          </v:shape>
        </w:pict>
      </w:r>
      <w:r w:rsidRPr="00E85C10">
        <w:pict>
          <v:shape id="_x0000_s1043" type="#_x0000_t202" style="position:absolute;left:0;text-align:left;margin-left:407.4pt;margin-top:15.3pt;width:378pt;height:77.55pt;z-index:251667456" stroked="f">
            <v:textbox style="mso-next-textbox:#_x0000_s1043">
              <w:txbxContent>
                <w:p w:rsidR="00D0185C" w:rsidRPr="00276482" w:rsidRDefault="00D0185C" w:rsidP="00D0185C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4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jeux (de société)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 pluriel des noms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 w:rsidR="0018444E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Reconnaître le pluriel des noms</w:t>
                  </w:r>
                </w:p>
                <w:p w:rsidR="00D0185C" w:rsidRPr="00276482" w:rsidRDefault="00D0185C" w:rsidP="00D0185C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E85C10">
        <w:pict>
          <v:shape id="_x0000_s1042" type="#_x0000_t202" style="position:absolute;left:0;text-align:left;margin-left:402.9pt;margin-top:92.85pt;width:386.95pt;height:430.1pt;z-index:251666432">
            <v:textbox style="mso-next-textbox:#_x0000_s1042">
              <w:txbxContent>
                <w:p w:rsidR="00D0185C" w:rsidRPr="002D3BE6" w:rsidRDefault="00D0185C" w:rsidP="00D0185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</w:pPr>
                </w:p>
                <w:p w:rsidR="00D0185C" w:rsidRPr="00B56218" w:rsidRDefault="00D0185C" w:rsidP="00D0185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D0185C" w:rsidRPr="00B56218" w:rsidRDefault="00D0185C" w:rsidP="00C7515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C75159">
                    <w:rPr>
                      <w:b/>
                      <w:bCs/>
                      <w:color w:val="984806" w:themeColor="accent6" w:themeShade="80"/>
                    </w:rPr>
                    <w:t>Morad pleure car ses cahiers et ses livres sont sales.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</w:t>
                  </w:r>
                  <w:r w:rsidR="00C75159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</w:t>
                  </w:r>
                </w:p>
                <w:p w:rsidR="00D0185C" w:rsidRPr="00B56218" w:rsidRDefault="0018444E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="00D0185C"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D0185C" w:rsidRPr="00B56218" w:rsidRDefault="00D0185C" w:rsidP="00D0185C">
                  <w:pPr>
                    <w:jc w:val="right"/>
                  </w:pPr>
                </w:p>
                <w:p w:rsidR="00D0185C" w:rsidRPr="00276482" w:rsidRDefault="00D0185C" w:rsidP="00D0185C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</w:pPr>
                </w:p>
                <w:p w:rsidR="00D0185C" w:rsidRPr="00B56218" w:rsidRDefault="00D0185C" w:rsidP="00D37C1D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D0185C" w:rsidRPr="00B56218" w:rsidRDefault="00D0185C" w:rsidP="00D37C1D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D0185C" w:rsidRPr="00B56218" w:rsidRDefault="00D0185C" w:rsidP="00D0185C">
                  <w:pPr>
                    <w:jc w:val="right"/>
                  </w:pPr>
                </w:p>
                <w:p w:rsidR="00D0185C" w:rsidRPr="002D3BE6" w:rsidRDefault="00D0185C" w:rsidP="00D0185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D0185C" w:rsidRPr="00B56218" w:rsidRDefault="00D0185C" w:rsidP="00D0185C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D0185C" w:rsidRPr="00B56218" w:rsidRDefault="00D0185C" w:rsidP="00D0185C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D0185C" w:rsidRDefault="00D0185C" w:rsidP="00D0185C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D0185C" w:rsidRDefault="00D0185C" w:rsidP="00D0185C">
                  <w:pPr>
                    <w:jc w:val="right"/>
                  </w:pPr>
                  <w:r>
                    <w:t xml:space="preserve"> </w:t>
                  </w:r>
                </w:p>
                <w:p w:rsidR="00D0185C" w:rsidRDefault="00D0185C" w:rsidP="00D0185C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E85C10">
        <w:pict>
          <v:shape id="_x0000_s1045" type="#_x0000_t202" style="position:absolute;left:0;text-align:left;margin-left:-4.35pt;margin-top:92.85pt;width:387pt;height:430.1pt;z-index:251669504">
            <v:textbox style="mso-next-textbox:#_x0000_s1045">
              <w:txbxContent>
                <w:p w:rsidR="00D0185C" w:rsidRPr="002D3BE6" w:rsidRDefault="00D0185C" w:rsidP="00D0185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</w:pPr>
                </w:p>
                <w:p w:rsidR="00D0185C" w:rsidRPr="00B56218" w:rsidRDefault="00D0185C" w:rsidP="00D0185C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D0185C" w:rsidRPr="00B56218" w:rsidRDefault="00D0185C" w:rsidP="0018444E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18444E" w:rsidRPr="0018444E"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Maman achète une bougie à l’épicerie et un sirop à la pharmacie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D0185C" w:rsidRPr="00B56218" w:rsidRDefault="0018444E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="00D0185C"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D0185C" w:rsidRPr="00B56218" w:rsidRDefault="00D0185C" w:rsidP="00D0185C">
                  <w:pPr>
                    <w:jc w:val="right"/>
                  </w:pPr>
                </w:p>
                <w:p w:rsidR="00D0185C" w:rsidRPr="00276482" w:rsidRDefault="00D0185C" w:rsidP="00D0185C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</w:pPr>
                </w:p>
                <w:p w:rsidR="00D0185C" w:rsidRPr="00B56218" w:rsidRDefault="00D0185C" w:rsidP="00D37C1D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D0185C" w:rsidRPr="00B56218" w:rsidRDefault="00D0185C" w:rsidP="00D37C1D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D0185C" w:rsidRPr="00B56218" w:rsidRDefault="00D0185C" w:rsidP="00D0185C">
                  <w:pPr>
                    <w:jc w:val="right"/>
                  </w:pPr>
                </w:p>
                <w:p w:rsidR="00D0185C" w:rsidRPr="002D3BE6" w:rsidRDefault="00D0185C" w:rsidP="00D0185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D0185C" w:rsidRPr="00B56218" w:rsidRDefault="00D0185C" w:rsidP="00D0185C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D0185C" w:rsidRPr="00B56218" w:rsidRDefault="00D0185C" w:rsidP="00D0185C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D0185C" w:rsidRPr="00B56218" w:rsidRDefault="00D0185C" w:rsidP="00D0185C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D0185C" w:rsidRPr="00B56218" w:rsidRDefault="00D0185C" w:rsidP="00D0185C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D0185C" w:rsidRDefault="00D0185C" w:rsidP="00D0185C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8208C2" w:rsidRDefault="00D0185C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0185C"/>
    <w:rsid w:val="0018444E"/>
    <w:rsid w:val="00664DFC"/>
    <w:rsid w:val="00737031"/>
    <w:rsid w:val="008208C2"/>
    <w:rsid w:val="009E604B"/>
    <w:rsid w:val="00C75159"/>
    <w:rsid w:val="00D0185C"/>
    <w:rsid w:val="00D37C1D"/>
    <w:rsid w:val="00D76C33"/>
    <w:rsid w:val="00E85C10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85C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2017-08-25T17:10:00Z</dcterms:created>
  <dcterms:modified xsi:type="dcterms:W3CDTF">2017-08-25T17:37:00Z</dcterms:modified>
</cp:coreProperties>
</file>